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4E" w:rsidRDefault="00206B4E" w:rsidP="00365F14">
      <w:pPr>
        <w:jc w:val="center"/>
      </w:pPr>
      <w:r>
        <w:t>2012 ACE Season Schedule</w:t>
      </w:r>
    </w:p>
    <w:p w:rsidR="00206B4E" w:rsidRDefault="00206B4E" w:rsidP="00365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2880"/>
        <w:gridCol w:w="2970"/>
      </w:tblGrid>
      <w:tr w:rsidR="00206B4E" w:rsidTr="007740CE">
        <w:tc>
          <w:tcPr>
            <w:tcW w:w="828" w:type="dxa"/>
          </w:tcPr>
          <w:p w:rsidR="00206B4E" w:rsidRPr="007740CE" w:rsidRDefault="00206B4E" w:rsidP="00B871AF">
            <w:pPr>
              <w:rPr>
                <w:b/>
              </w:rPr>
            </w:pPr>
            <w:r w:rsidRPr="007740CE">
              <w:rPr>
                <w:b/>
              </w:rPr>
              <w:t>Date</w:t>
            </w:r>
          </w:p>
        </w:tc>
        <w:tc>
          <w:tcPr>
            <w:tcW w:w="2160" w:type="dxa"/>
          </w:tcPr>
          <w:p w:rsidR="00206B4E" w:rsidRPr="007740CE" w:rsidRDefault="00206B4E" w:rsidP="00B871AF">
            <w:pPr>
              <w:rPr>
                <w:b/>
              </w:rPr>
            </w:pPr>
            <w:r w:rsidRPr="007740CE">
              <w:rPr>
                <w:b/>
              </w:rPr>
              <w:t>SERIES 1</w:t>
            </w:r>
          </w:p>
        </w:tc>
        <w:tc>
          <w:tcPr>
            <w:tcW w:w="2880" w:type="dxa"/>
          </w:tcPr>
          <w:p w:rsidR="00206B4E" w:rsidRDefault="00206B4E" w:rsidP="00B871AF"/>
        </w:tc>
        <w:tc>
          <w:tcPr>
            <w:tcW w:w="2970" w:type="dxa"/>
          </w:tcPr>
          <w:p w:rsidR="00206B4E" w:rsidRDefault="00206B4E" w:rsidP="00B871AF"/>
        </w:tc>
      </w:tr>
      <w:tr w:rsidR="00206B4E" w:rsidTr="007740CE">
        <w:tc>
          <w:tcPr>
            <w:tcW w:w="828" w:type="dxa"/>
          </w:tcPr>
          <w:p w:rsidR="00206B4E" w:rsidRDefault="00206B4E" w:rsidP="00365F14">
            <w:r>
              <w:t>1/17</w:t>
            </w:r>
          </w:p>
        </w:tc>
        <w:tc>
          <w:tcPr>
            <w:tcW w:w="2160" w:type="dxa"/>
          </w:tcPr>
          <w:p w:rsidR="00206B4E" w:rsidRDefault="00206B4E" w:rsidP="00365F14">
            <w:r>
              <w:t>Gravette</w:t>
            </w:r>
          </w:p>
        </w:tc>
        <w:tc>
          <w:tcPr>
            <w:tcW w:w="2880" w:type="dxa"/>
          </w:tcPr>
          <w:p w:rsidR="00206B4E" w:rsidRDefault="00206B4E" w:rsidP="00B871AF">
            <w:r>
              <w:t>West Fork</w:t>
            </w:r>
          </w:p>
        </w:tc>
        <w:tc>
          <w:tcPr>
            <w:tcW w:w="2970" w:type="dxa"/>
          </w:tcPr>
          <w:p w:rsidR="00206B4E" w:rsidRDefault="00206B4E" w:rsidP="00B871AF">
            <w:r>
              <w:t>Lifeway Christian</w:t>
            </w:r>
          </w:p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1/19</w:t>
            </w:r>
          </w:p>
        </w:tc>
        <w:tc>
          <w:tcPr>
            <w:tcW w:w="216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Lincoln</w:t>
                </w:r>
              </w:smartTag>
            </w:smartTag>
          </w:p>
        </w:tc>
        <w:tc>
          <w:tcPr>
            <w:tcW w:w="288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Farmington</w:t>
                </w:r>
              </w:smartTag>
            </w:smartTag>
          </w:p>
        </w:tc>
        <w:tc>
          <w:tcPr>
            <w:tcW w:w="2970" w:type="dxa"/>
          </w:tcPr>
          <w:p w:rsidR="00206B4E" w:rsidRDefault="00206B4E" w:rsidP="00B871AF">
            <w:smartTag w:uri="urn:schemas-microsoft-com:office:smarttags" w:element="place">
              <w:r>
                <w:t>Shiloh</w:t>
              </w:r>
            </w:smartTag>
            <w:r>
              <w:t xml:space="preserve"> Christian</w:t>
            </w:r>
          </w:p>
        </w:tc>
      </w:tr>
      <w:tr w:rsidR="00206B4E" w:rsidTr="007740CE">
        <w:tc>
          <w:tcPr>
            <w:tcW w:w="828" w:type="dxa"/>
          </w:tcPr>
          <w:p w:rsidR="00206B4E" w:rsidRPr="00F05262" w:rsidRDefault="00206B4E" w:rsidP="00B871AF">
            <w:pPr>
              <w:rPr>
                <w:b/>
              </w:rPr>
            </w:pPr>
            <w:r w:rsidRPr="00F05262">
              <w:rPr>
                <w:b/>
              </w:rPr>
              <w:t>1/24</w:t>
            </w:r>
          </w:p>
        </w:tc>
        <w:tc>
          <w:tcPr>
            <w:tcW w:w="2160" w:type="dxa"/>
          </w:tcPr>
          <w:p w:rsidR="00206B4E" w:rsidRPr="00F05262" w:rsidRDefault="00206B4E" w:rsidP="00B871AF">
            <w:pPr>
              <w:rPr>
                <w:b/>
              </w:rPr>
            </w:pPr>
            <w:r w:rsidRPr="00F05262">
              <w:rPr>
                <w:b/>
              </w:rPr>
              <w:t>Siloam Springs</w:t>
            </w:r>
          </w:p>
        </w:tc>
        <w:tc>
          <w:tcPr>
            <w:tcW w:w="2880" w:type="dxa"/>
          </w:tcPr>
          <w:p w:rsidR="00206B4E" w:rsidRPr="00F05262" w:rsidRDefault="00206B4E" w:rsidP="00B871AF">
            <w:pPr>
              <w:rPr>
                <w:b/>
              </w:rPr>
            </w:pPr>
            <w:smartTag w:uri="urn:schemas-microsoft-com:office:smarttags" w:element="place">
              <w:r w:rsidRPr="00F05262">
                <w:rPr>
                  <w:b/>
                </w:rPr>
                <w:t>Greenland</w:t>
              </w:r>
            </w:smartTag>
          </w:p>
        </w:tc>
        <w:tc>
          <w:tcPr>
            <w:tcW w:w="2970" w:type="dxa"/>
          </w:tcPr>
          <w:p w:rsidR="00206B4E" w:rsidRPr="00F05262" w:rsidRDefault="00206B4E" w:rsidP="00B871A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F05262">
                  <w:rPr>
                    <w:b/>
                  </w:rPr>
                  <w:t>Fayetteville</w:t>
                </w:r>
              </w:smartTag>
            </w:smartTag>
          </w:p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1/26</w:t>
            </w:r>
          </w:p>
        </w:tc>
        <w:tc>
          <w:tcPr>
            <w:tcW w:w="2160" w:type="dxa"/>
          </w:tcPr>
          <w:p w:rsidR="00206B4E" w:rsidRDefault="00206B4E" w:rsidP="00B871AF">
            <w:r>
              <w:t>Bentonville</w:t>
            </w:r>
          </w:p>
        </w:tc>
        <w:tc>
          <w:tcPr>
            <w:tcW w:w="2880" w:type="dxa"/>
          </w:tcPr>
          <w:p w:rsidR="00206B4E" w:rsidRDefault="00206B4E" w:rsidP="00B871AF">
            <w:r>
              <w:t>Elkins</w:t>
            </w:r>
          </w:p>
        </w:tc>
        <w:tc>
          <w:tcPr>
            <w:tcW w:w="297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Decatur</w:t>
                </w:r>
              </w:smartTag>
            </w:smartTag>
          </w:p>
        </w:tc>
      </w:tr>
      <w:tr w:rsidR="00206B4E" w:rsidTr="007740CE">
        <w:tc>
          <w:tcPr>
            <w:tcW w:w="828" w:type="dxa"/>
          </w:tcPr>
          <w:p w:rsidR="00206B4E" w:rsidRDefault="00206B4E" w:rsidP="00B871AF"/>
        </w:tc>
        <w:tc>
          <w:tcPr>
            <w:tcW w:w="2160" w:type="dxa"/>
          </w:tcPr>
          <w:p w:rsidR="00206B4E" w:rsidRDefault="00206B4E" w:rsidP="00B871AF"/>
        </w:tc>
        <w:tc>
          <w:tcPr>
            <w:tcW w:w="2880" w:type="dxa"/>
          </w:tcPr>
          <w:p w:rsidR="00206B4E" w:rsidRDefault="00206B4E" w:rsidP="00B871AF"/>
        </w:tc>
        <w:tc>
          <w:tcPr>
            <w:tcW w:w="2970" w:type="dxa"/>
          </w:tcPr>
          <w:p w:rsidR="00206B4E" w:rsidRDefault="00206B4E" w:rsidP="00B871AF"/>
        </w:tc>
      </w:tr>
    </w:tbl>
    <w:p w:rsidR="00206B4E" w:rsidRDefault="00206B4E" w:rsidP="00365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2880"/>
        <w:gridCol w:w="2970"/>
      </w:tblGrid>
      <w:tr w:rsidR="00206B4E" w:rsidTr="007740CE">
        <w:tc>
          <w:tcPr>
            <w:tcW w:w="828" w:type="dxa"/>
          </w:tcPr>
          <w:p w:rsidR="00206B4E" w:rsidRPr="007740CE" w:rsidRDefault="00206B4E" w:rsidP="00B871AF">
            <w:pPr>
              <w:rPr>
                <w:b/>
              </w:rPr>
            </w:pPr>
          </w:p>
        </w:tc>
        <w:tc>
          <w:tcPr>
            <w:tcW w:w="2160" w:type="dxa"/>
          </w:tcPr>
          <w:p w:rsidR="00206B4E" w:rsidRPr="007740CE" w:rsidRDefault="00206B4E" w:rsidP="00B871AF">
            <w:pPr>
              <w:rPr>
                <w:b/>
              </w:rPr>
            </w:pPr>
            <w:r w:rsidRPr="007740CE">
              <w:rPr>
                <w:b/>
              </w:rPr>
              <w:t>SERIES 2</w:t>
            </w:r>
          </w:p>
        </w:tc>
        <w:tc>
          <w:tcPr>
            <w:tcW w:w="2880" w:type="dxa"/>
          </w:tcPr>
          <w:p w:rsidR="00206B4E" w:rsidRDefault="00206B4E" w:rsidP="00B871AF"/>
        </w:tc>
        <w:tc>
          <w:tcPr>
            <w:tcW w:w="2970" w:type="dxa"/>
          </w:tcPr>
          <w:p w:rsidR="00206B4E" w:rsidRDefault="00206B4E" w:rsidP="00B871AF"/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1/31</w:t>
            </w:r>
          </w:p>
        </w:tc>
        <w:tc>
          <w:tcPr>
            <w:tcW w:w="2160" w:type="dxa"/>
          </w:tcPr>
          <w:p w:rsidR="00206B4E" w:rsidRDefault="00206B4E" w:rsidP="00B871AF">
            <w:smartTag w:uri="urn:schemas-microsoft-com:office:smarttags" w:element="place">
              <w:r>
                <w:t>Greenland</w:t>
              </w:r>
            </w:smartTag>
          </w:p>
        </w:tc>
        <w:tc>
          <w:tcPr>
            <w:tcW w:w="2880" w:type="dxa"/>
          </w:tcPr>
          <w:p w:rsidR="00206B4E" w:rsidRDefault="00206B4E" w:rsidP="00B871AF">
            <w:r>
              <w:t>Lifeway</w:t>
            </w:r>
          </w:p>
        </w:tc>
        <w:tc>
          <w:tcPr>
            <w:tcW w:w="297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Lincoln</w:t>
                </w:r>
              </w:smartTag>
            </w:smartTag>
          </w:p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2/2</w:t>
            </w:r>
          </w:p>
        </w:tc>
        <w:tc>
          <w:tcPr>
            <w:tcW w:w="2160" w:type="dxa"/>
          </w:tcPr>
          <w:p w:rsidR="00206B4E" w:rsidRDefault="00206B4E" w:rsidP="00B871AF">
            <w:r>
              <w:t>West Fork</w:t>
            </w:r>
          </w:p>
        </w:tc>
        <w:tc>
          <w:tcPr>
            <w:tcW w:w="288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Decatur</w:t>
                </w:r>
              </w:smartTag>
            </w:smartTag>
          </w:p>
        </w:tc>
        <w:tc>
          <w:tcPr>
            <w:tcW w:w="2970" w:type="dxa"/>
          </w:tcPr>
          <w:p w:rsidR="00206B4E" w:rsidRDefault="00206B4E" w:rsidP="00B871AF">
            <w:r>
              <w:t>Siloam Springs</w:t>
            </w:r>
          </w:p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2/7</w:t>
            </w:r>
          </w:p>
        </w:tc>
        <w:tc>
          <w:tcPr>
            <w:tcW w:w="2160" w:type="dxa"/>
          </w:tcPr>
          <w:p w:rsidR="00206B4E" w:rsidRDefault="00206B4E" w:rsidP="00B871AF">
            <w:r>
              <w:t>Elkins</w:t>
            </w:r>
          </w:p>
        </w:tc>
        <w:tc>
          <w:tcPr>
            <w:tcW w:w="2880" w:type="dxa"/>
          </w:tcPr>
          <w:p w:rsidR="00206B4E" w:rsidRDefault="00206B4E" w:rsidP="00B871AF">
            <w:smartTag w:uri="urn:schemas-microsoft-com:office:smarttags" w:element="place">
              <w:r>
                <w:t>Shiloh</w:t>
              </w:r>
            </w:smartTag>
            <w:r>
              <w:t xml:space="preserve"> Christian</w:t>
            </w:r>
          </w:p>
        </w:tc>
        <w:tc>
          <w:tcPr>
            <w:tcW w:w="2970" w:type="dxa"/>
          </w:tcPr>
          <w:p w:rsidR="00206B4E" w:rsidRDefault="00206B4E" w:rsidP="00B871AF">
            <w:r>
              <w:t>Gravette</w:t>
            </w:r>
          </w:p>
        </w:tc>
      </w:tr>
      <w:tr w:rsidR="00206B4E" w:rsidTr="007740CE">
        <w:tc>
          <w:tcPr>
            <w:tcW w:w="828" w:type="dxa"/>
          </w:tcPr>
          <w:p w:rsidR="00206B4E" w:rsidRPr="00F05262" w:rsidRDefault="007F349D" w:rsidP="00B871AF">
            <w:pPr>
              <w:rPr>
                <w:b/>
              </w:rPr>
            </w:pPr>
            <w:r>
              <w:rPr>
                <w:b/>
              </w:rPr>
              <w:t>2/8</w:t>
            </w:r>
            <w:bookmarkStart w:id="0" w:name="_GoBack"/>
            <w:bookmarkEnd w:id="0"/>
          </w:p>
        </w:tc>
        <w:tc>
          <w:tcPr>
            <w:tcW w:w="2160" w:type="dxa"/>
          </w:tcPr>
          <w:p w:rsidR="00206B4E" w:rsidRPr="00F05262" w:rsidRDefault="00206B4E" w:rsidP="00B871A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F05262">
                  <w:rPr>
                    <w:b/>
                  </w:rPr>
                  <w:t>Farmington</w:t>
                </w:r>
              </w:smartTag>
            </w:smartTag>
          </w:p>
        </w:tc>
        <w:tc>
          <w:tcPr>
            <w:tcW w:w="2880" w:type="dxa"/>
          </w:tcPr>
          <w:p w:rsidR="00206B4E" w:rsidRPr="00F05262" w:rsidRDefault="00206B4E" w:rsidP="00B871A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F05262">
                  <w:rPr>
                    <w:b/>
                  </w:rPr>
                  <w:t>Fayetteville</w:t>
                </w:r>
              </w:smartTag>
            </w:smartTag>
          </w:p>
        </w:tc>
        <w:tc>
          <w:tcPr>
            <w:tcW w:w="2970" w:type="dxa"/>
          </w:tcPr>
          <w:p w:rsidR="00206B4E" w:rsidRPr="00F05262" w:rsidRDefault="00206B4E" w:rsidP="00B871AF">
            <w:pPr>
              <w:rPr>
                <w:b/>
              </w:rPr>
            </w:pPr>
            <w:r w:rsidRPr="00F05262">
              <w:rPr>
                <w:b/>
              </w:rPr>
              <w:t>Bentonville</w:t>
            </w:r>
          </w:p>
        </w:tc>
      </w:tr>
      <w:tr w:rsidR="00206B4E" w:rsidTr="007740CE">
        <w:tc>
          <w:tcPr>
            <w:tcW w:w="828" w:type="dxa"/>
          </w:tcPr>
          <w:p w:rsidR="00206B4E" w:rsidRDefault="00206B4E" w:rsidP="00B871AF"/>
        </w:tc>
        <w:tc>
          <w:tcPr>
            <w:tcW w:w="2160" w:type="dxa"/>
          </w:tcPr>
          <w:p w:rsidR="00206B4E" w:rsidRDefault="00206B4E" w:rsidP="00B871AF"/>
        </w:tc>
        <w:tc>
          <w:tcPr>
            <w:tcW w:w="2880" w:type="dxa"/>
          </w:tcPr>
          <w:p w:rsidR="00206B4E" w:rsidRDefault="00206B4E" w:rsidP="00B871AF"/>
        </w:tc>
        <w:tc>
          <w:tcPr>
            <w:tcW w:w="2970" w:type="dxa"/>
          </w:tcPr>
          <w:p w:rsidR="00206B4E" w:rsidRDefault="00206B4E" w:rsidP="00B871AF"/>
        </w:tc>
      </w:tr>
    </w:tbl>
    <w:p w:rsidR="00206B4E" w:rsidRDefault="00206B4E" w:rsidP="00365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2880"/>
        <w:gridCol w:w="2970"/>
      </w:tblGrid>
      <w:tr w:rsidR="00206B4E" w:rsidTr="007740CE">
        <w:tc>
          <w:tcPr>
            <w:tcW w:w="828" w:type="dxa"/>
          </w:tcPr>
          <w:p w:rsidR="00206B4E" w:rsidRPr="007740CE" w:rsidRDefault="00206B4E" w:rsidP="00B871AF">
            <w:pPr>
              <w:rPr>
                <w:b/>
              </w:rPr>
            </w:pPr>
          </w:p>
        </w:tc>
        <w:tc>
          <w:tcPr>
            <w:tcW w:w="2160" w:type="dxa"/>
          </w:tcPr>
          <w:p w:rsidR="00206B4E" w:rsidRPr="007740CE" w:rsidRDefault="00206B4E" w:rsidP="00B871AF">
            <w:pPr>
              <w:rPr>
                <w:b/>
              </w:rPr>
            </w:pPr>
            <w:r w:rsidRPr="007740CE">
              <w:rPr>
                <w:b/>
              </w:rPr>
              <w:t>SERIES 3</w:t>
            </w:r>
          </w:p>
        </w:tc>
        <w:tc>
          <w:tcPr>
            <w:tcW w:w="2880" w:type="dxa"/>
          </w:tcPr>
          <w:p w:rsidR="00206B4E" w:rsidRDefault="00206B4E" w:rsidP="00B871AF"/>
        </w:tc>
        <w:tc>
          <w:tcPr>
            <w:tcW w:w="2970" w:type="dxa"/>
          </w:tcPr>
          <w:p w:rsidR="00206B4E" w:rsidRDefault="00206B4E" w:rsidP="00B871AF"/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2/14</w:t>
            </w:r>
          </w:p>
        </w:tc>
        <w:tc>
          <w:tcPr>
            <w:tcW w:w="216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Decatur</w:t>
                </w:r>
              </w:smartTag>
            </w:smartTag>
          </w:p>
        </w:tc>
        <w:tc>
          <w:tcPr>
            <w:tcW w:w="2880" w:type="dxa"/>
          </w:tcPr>
          <w:p w:rsidR="00206B4E" w:rsidRDefault="00206B4E" w:rsidP="00B871AF">
            <w:r>
              <w:t>Gravette</w:t>
            </w:r>
          </w:p>
        </w:tc>
        <w:tc>
          <w:tcPr>
            <w:tcW w:w="2970" w:type="dxa"/>
          </w:tcPr>
          <w:p w:rsidR="00206B4E" w:rsidRDefault="00206B4E" w:rsidP="00B871AF">
            <w:smartTag w:uri="urn:schemas-microsoft-com:office:smarttags" w:element="place">
              <w:r>
                <w:t>Greenland</w:t>
              </w:r>
            </w:smartTag>
          </w:p>
        </w:tc>
      </w:tr>
      <w:tr w:rsidR="00206B4E" w:rsidTr="007740CE">
        <w:tc>
          <w:tcPr>
            <w:tcW w:w="828" w:type="dxa"/>
          </w:tcPr>
          <w:p w:rsidR="00206B4E" w:rsidRDefault="00206B4E" w:rsidP="00B871AF">
            <w:r>
              <w:t>2/16</w:t>
            </w:r>
          </w:p>
        </w:tc>
        <w:tc>
          <w:tcPr>
            <w:tcW w:w="2160" w:type="dxa"/>
          </w:tcPr>
          <w:p w:rsidR="00206B4E" w:rsidRDefault="00206B4E" w:rsidP="00B871AF">
            <w:smartTag w:uri="urn:schemas-microsoft-com:office:smarttags" w:element="place">
              <w:r>
                <w:t>Shiloh</w:t>
              </w:r>
            </w:smartTag>
            <w:r>
              <w:t xml:space="preserve"> Christian</w:t>
            </w:r>
          </w:p>
        </w:tc>
        <w:tc>
          <w:tcPr>
            <w:tcW w:w="2880" w:type="dxa"/>
          </w:tcPr>
          <w:p w:rsidR="00206B4E" w:rsidRDefault="00206B4E" w:rsidP="00B871AF">
            <w:r>
              <w:t>Bentonville</w:t>
            </w:r>
          </w:p>
        </w:tc>
        <w:tc>
          <w:tcPr>
            <w:tcW w:w="2970" w:type="dxa"/>
          </w:tcPr>
          <w:p w:rsidR="00206B4E" w:rsidRDefault="00206B4E" w:rsidP="00B871AF">
            <w:r>
              <w:t>West Fork</w:t>
            </w:r>
          </w:p>
        </w:tc>
      </w:tr>
      <w:tr w:rsidR="00206B4E" w:rsidTr="007740CE">
        <w:tc>
          <w:tcPr>
            <w:tcW w:w="828" w:type="dxa"/>
          </w:tcPr>
          <w:p w:rsidR="00206B4E" w:rsidRDefault="00F54FBB" w:rsidP="00B871AF">
            <w:r>
              <w:t>2/22</w:t>
            </w:r>
          </w:p>
        </w:tc>
        <w:tc>
          <w:tcPr>
            <w:tcW w:w="2160" w:type="dxa"/>
          </w:tcPr>
          <w:p w:rsidR="00206B4E" w:rsidRDefault="00206B4E" w:rsidP="00B871AF">
            <w:r>
              <w:t>Lifeway</w:t>
            </w:r>
          </w:p>
        </w:tc>
        <w:tc>
          <w:tcPr>
            <w:tcW w:w="2880" w:type="dxa"/>
          </w:tcPr>
          <w:p w:rsidR="00206B4E" w:rsidRDefault="00206B4E" w:rsidP="00B871AF">
            <w:r>
              <w:t>Siloam Springs</w:t>
            </w:r>
          </w:p>
        </w:tc>
        <w:tc>
          <w:tcPr>
            <w:tcW w:w="2970" w:type="dxa"/>
          </w:tcPr>
          <w:p w:rsidR="00206B4E" w:rsidRDefault="00206B4E" w:rsidP="00B871AF">
            <w:smartTag w:uri="urn:schemas-microsoft-com:office:smarttags" w:element="place">
              <w:smartTag w:uri="urn:schemas-microsoft-com:office:smarttags" w:element="City">
                <w:r>
                  <w:t>Farmington</w:t>
                </w:r>
              </w:smartTag>
            </w:smartTag>
          </w:p>
        </w:tc>
      </w:tr>
      <w:tr w:rsidR="00206B4E" w:rsidTr="007740CE">
        <w:tc>
          <w:tcPr>
            <w:tcW w:w="828" w:type="dxa"/>
          </w:tcPr>
          <w:p w:rsidR="00206B4E" w:rsidRPr="00F05262" w:rsidRDefault="00206B4E" w:rsidP="00B871AF">
            <w:pPr>
              <w:rPr>
                <w:b/>
              </w:rPr>
            </w:pPr>
            <w:r w:rsidRPr="00F05262">
              <w:rPr>
                <w:b/>
              </w:rPr>
              <w:t>2/23</w:t>
            </w:r>
          </w:p>
        </w:tc>
        <w:tc>
          <w:tcPr>
            <w:tcW w:w="2160" w:type="dxa"/>
          </w:tcPr>
          <w:p w:rsidR="00206B4E" w:rsidRPr="00F05262" w:rsidRDefault="00206B4E" w:rsidP="00B871A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F05262">
                  <w:rPr>
                    <w:b/>
                  </w:rPr>
                  <w:t>Fayetteville</w:t>
                </w:r>
              </w:smartTag>
            </w:smartTag>
          </w:p>
        </w:tc>
        <w:tc>
          <w:tcPr>
            <w:tcW w:w="2880" w:type="dxa"/>
          </w:tcPr>
          <w:p w:rsidR="00206B4E" w:rsidRPr="00F05262" w:rsidRDefault="00206B4E" w:rsidP="00B871AF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F05262">
                  <w:rPr>
                    <w:b/>
                  </w:rPr>
                  <w:t>Lincoln</w:t>
                </w:r>
              </w:smartTag>
            </w:smartTag>
          </w:p>
        </w:tc>
        <w:tc>
          <w:tcPr>
            <w:tcW w:w="2970" w:type="dxa"/>
          </w:tcPr>
          <w:p w:rsidR="00206B4E" w:rsidRPr="00F05262" w:rsidRDefault="00206B4E" w:rsidP="00B871AF">
            <w:pPr>
              <w:rPr>
                <w:b/>
              </w:rPr>
            </w:pPr>
            <w:r w:rsidRPr="00F05262">
              <w:rPr>
                <w:b/>
              </w:rPr>
              <w:t>Elkins</w:t>
            </w:r>
          </w:p>
        </w:tc>
      </w:tr>
    </w:tbl>
    <w:p w:rsidR="00206B4E" w:rsidRDefault="00206B4E" w:rsidP="00365F14"/>
    <w:p w:rsidR="00206B4E" w:rsidRDefault="00206B4E" w:rsidP="00365F14"/>
    <w:p w:rsidR="00206B4E" w:rsidRPr="00365F14" w:rsidRDefault="00206B4E" w:rsidP="00365F14">
      <w:r w:rsidRPr="00365F14">
        <w:t>1. Gravette</w:t>
      </w:r>
      <w:r w:rsidRPr="00365F14">
        <w:tab/>
      </w:r>
      <w:r w:rsidRPr="00365F14">
        <w:tab/>
      </w:r>
      <w:r w:rsidRPr="00365F14">
        <w:tab/>
      </w:r>
      <w:r w:rsidRPr="00365F14">
        <w:tab/>
      </w:r>
      <w:r w:rsidRPr="00365F14">
        <w:tab/>
        <w:t xml:space="preserve">7. Siloam Springs (drawn by Dale </w:t>
      </w:r>
      <w:proofErr w:type="spellStart"/>
      <w:r w:rsidRPr="00365F14">
        <w:t>Nading</w:t>
      </w:r>
      <w:proofErr w:type="spellEnd"/>
      <w:r w:rsidRPr="00365F14">
        <w:t>)</w:t>
      </w:r>
    </w:p>
    <w:p w:rsidR="00206B4E" w:rsidRPr="00365F14" w:rsidRDefault="00206B4E" w:rsidP="00365F14">
      <w:r w:rsidRPr="00365F14">
        <w:t>2. West Fork</w:t>
      </w:r>
      <w:r w:rsidRPr="00365F14">
        <w:tab/>
      </w:r>
      <w:r w:rsidRPr="00365F14">
        <w:tab/>
      </w:r>
      <w:r w:rsidRPr="00365F14">
        <w:tab/>
      </w:r>
      <w:r w:rsidRPr="00365F14">
        <w:tab/>
      </w:r>
      <w:r w:rsidRPr="00365F14">
        <w:tab/>
        <w:t xml:space="preserve">8. </w:t>
      </w:r>
      <w:smartTag w:uri="urn:schemas-microsoft-com:office:smarttags" w:element="City">
        <w:r w:rsidRPr="00365F14">
          <w:t>Greenland</w:t>
        </w:r>
      </w:smartTag>
    </w:p>
    <w:p w:rsidR="00206B4E" w:rsidRPr="00365F14" w:rsidRDefault="00206B4E" w:rsidP="00365F14">
      <w:r w:rsidRPr="00365F14">
        <w:t>3. Lifeway Christian</w:t>
      </w:r>
      <w:r w:rsidRPr="00365F14">
        <w:tab/>
      </w:r>
      <w:r w:rsidRPr="00365F14">
        <w:tab/>
      </w:r>
      <w:r w:rsidRPr="00365F14">
        <w:tab/>
      </w:r>
      <w:r w:rsidRPr="00365F14">
        <w:tab/>
        <w:t xml:space="preserve">9. </w:t>
      </w:r>
      <w:smartTag w:uri="urn:schemas-microsoft-com:office:smarttags" w:element="City">
        <w:r w:rsidRPr="00365F14">
          <w:t>Fayetteville</w:t>
        </w:r>
      </w:smartTag>
      <w:r w:rsidRPr="00365F14">
        <w:t xml:space="preserve"> (drawn by Dale </w:t>
      </w:r>
      <w:proofErr w:type="spellStart"/>
      <w:r w:rsidRPr="00365F14">
        <w:t>Nading</w:t>
      </w:r>
      <w:proofErr w:type="spellEnd"/>
      <w:r w:rsidRPr="00365F14">
        <w:t>)</w:t>
      </w:r>
    </w:p>
    <w:p w:rsidR="00206B4E" w:rsidRPr="00365F14" w:rsidRDefault="00206B4E" w:rsidP="00365F14">
      <w:r w:rsidRPr="00365F14">
        <w:t xml:space="preserve">4. </w:t>
      </w:r>
      <w:smartTag w:uri="urn:schemas-microsoft-com:office:smarttags" w:element="City">
        <w:r w:rsidRPr="00365F14">
          <w:t>Lincoln</w:t>
        </w:r>
      </w:smartTag>
      <w:r w:rsidRPr="00365F14">
        <w:tab/>
      </w:r>
      <w:r w:rsidRPr="00365F14">
        <w:tab/>
      </w:r>
      <w:r w:rsidRPr="00365F14">
        <w:tab/>
      </w:r>
      <w:r w:rsidRPr="00365F14">
        <w:tab/>
      </w:r>
      <w:r w:rsidRPr="00365F14">
        <w:tab/>
        <w:t xml:space="preserve">10. Bentonville (drawn by Dale </w:t>
      </w:r>
      <w:proofErr w:type="spellStart"/>
      <w:r w:rsidRPr="00365F14">
        <w:t>Nading</w:t>
      </w:r>
      <w:proofErr w:type="spellEnd"/>
      <w:r w:rsidRPr="00365F14">
        <w:t>)</w:t>
      </w:r>
    </w:p>
    <w:p w:rsidR="00206B4E" w:rsidRPr="00365F14" w:rsidRDefault="00206B4E" w:rsidP="00365F14">
      <w:r w:rsidRPr="00365F14">
        <w:t xml:space="preserve">5. </w:t>
      </w:r>
      <w:smartTag w:uri="urn:schemas-microsoft-com:office:smarttags" w:element="City">
        <w:r w:rsidRPr="00365F14">
          <w:t>Farmington</w:t>
        </w:r>
      </w:smartTag>
      <w:r w:rsidRPr="00365F14">
        <w:tab/>
      </w:r>
      <w:r w:rsidRPr="00365F14">
        <w:tab/>
      </w:r>
      <w:r w:rsidRPr="00365F14">
        <w:tab/>
      </w:r>
      <w:r w:rsidRPr="00365F14">
        <w:tab/>
      </w:r>
      <w:r w:rsidRPr="00365F14">
        <w:tab/>
        <w:t xml:space="preserve">11. Elkins (drawn by Dale </w:t>
      </w:r>
      <w:proofErr w:type="spellStart"/>
      <w:r w:rsidRPr="00365F14">
        <w:t>Nading</w:t>
      </w:r>
      <w:proofErr w:type="spellEnd"/>
      <w:r w:rsidRPr="00365F14">
        <w:t>)</w:t>
      </w:r>
    </w:p>
    <w:p w:rsidR="00206B4E" w:rsidRPr="00365F14" w:rsidRDefault="00206B4E" w:rsidP="00365F14">
      <w:r w:rsidRPr="00365F14">
        <w:t xml:space="preserve">6. Shiloh Christian (drawn by Dale </w:t>
      </w:r>
      <w:proofErr w:type="spellStart"/>
      <w:r w:rsidRPr="00365F14">
        <w:t>Nading</w:t>
      </w:r>
      <w:proofErr w:type="spellEnd"/>
      <w:r w:rsidRPr="00365F14">
        <w:t>)</w:t>
      </w:r>
      <w:r w:rsidRPr="00365F14">
        <w:tab/>
        <w:t xml:space="preserve">12. </w:t>
      </w:r>
      <w:smartTag w:uri="urn:schemas-microsoft-com:office:smarttags" w:element="City">
        <w:r w:rsidRPr="00365F14">
          <w:t>Decatur</w:t>
        </w:r>
      </w:smartTag>
      <w:r w:rsidRPr="00365F14">
        <w:t xml:space="preserve"> (drawn by Dale </w:t>
      </w:r>
      <w:proofErr w:type="spellStart"/>
      <w:r w:rsidRPr="00365F14">
        <w:t>Nading</w:t>
      </w:r>
      <w:proofErr w:type="spellEnd"/>
      <w:r w:rsidRPr="00365F14">
        <w:t>)</w:t>
      </w:r>
    </w:p>
    <w:p w:rsidR="00206B4E" w:rsidRDefault="00206B4E" w:rsidP="00365F14"/>
    <w:p w:rsidR="00206B4E" w:rsidRDefault="00206B4E" w:rsidP="00365F14"/>
    <w:p w:rsidR="00F54FBB" w:rsidRDefault="00206B4E" w:rsidP="00F54FBB">
      <w:r>
        <w:t>Practice Session at Lincoln on November 10, 2011</w:t>
      </w:r>
      <w:r w:rsidR="00F54FBB">
        <w:br/>
      </w:r>
    </w:p>
    <w:p w:rsidR="00F54FBB" w:rsidRDefault="00F54FBB" w:rsidP="00F54FBB">
      <w:r>
        <w:t>Semi-Final matches will be held at the school with the most points in that match.</w:t>
      </w:r>
    </w:p>
    <w:p w:rsidR="00F54FBB" w:rsidRDefault="00F54FBB" w:rsidP="00F54FBB">
      <w:r>
        <w:t>Final held at Jones Center.</w:t>
      </w:r>
    </w:p>
    <w:p w:rsidR="00F54FBB" w:rsidRDefault="00F54FBB" w:rsidP="00F54FBB">
      <w:r>
        <w:t xml:space="preserve">Semi Final I - March </w:t>
      </w:r>
      <w:proofErr w:type="gramStart"/>
      <w:r>
        <w:t>15 ?</w:t>
      </w:r>
      <w:proofErr w:type="gramEnd"/>
    </w:p>
    <w:p w:rsidR="00F54FBB" w:rsidRDefault="00F54FBB" w:rsidP="00F54FBB">
      <w:r>
        <w:t xml:space="preserve">Semi Final II - March </w:t>
      </w:r>
      <w:proofErr w:type="gramStart"/>
      <w:r>
        <w:t>15 ?</w:t>
      </w:r>
      <w:proofErr w:type="gramEnd"/>
    </w:p>
    <w:p w:rsidR="00206B4E" w:rsidRDefault="00F54FBB" w:rsidP="00F54FBB">
      <w:r>
        <w:t xml:space="preserve">Final - March </w:t>
      </w:r>
      <w:proofErr w:type="gramStart"/>
      <w:r>
        <w:t>15 ?</w:t>
      </w:r>
      <w:proofErr w:type="gramEnd"/>
    </w:p>
    <w:p w:rsidR="00206B4E" w:rsidRDefault="00206B4E" w:rsidP="00365F14"/>
    <w:p w:rsidR="00206B4E" w:rsidRDefault="00206B4E" w:rsidP="00365F14"/>
    <w:p w:rsidR="00206B4E" w:rsidRDefault="00206B4E" w:rsidP="00365F14"/>
    <w:sectPr w:rsidR="00206B4E" w:rsidSect="003C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14"/>
    <w:rsid w:val="00082CA8"/>
    <w:rsid w:val="00206B4E"/>
    <w:rsid w:val="00365F14"/>
    <w:rsid w:val="003C1A88"/>
    <w:rsid w:val="005002B2"/>
    <w:rsid w:val="0063781C"/>
    <w:rsid w:val="0077014C"/>
    <w:rsid w:val="007740CE"/>
    <w:rsid w:val="007B3D9C"/>
    <w:rsid w:val="007F349D"/>
    <w:rsid w:val="0098130D"/>
    <w:rsid w:val="00A40721"/>
    <w:rsid w:val="00B871AF"/>
    <w:rsid w:val="00CA6ED0"/>
    <w:rsid w:val="00F05262"/>
    <w:rsid w:val="00F5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F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F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Company>Farmington Public Schools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2012 ACE Season Schedule</dc:title>
  <dc:subject/>
  <dc:creator>Clayton Williams</dc:creator>
  <cp:keywords/>
  <dc:description/>
  <cp:lastModifiedBy>FHS Physics</cp:lastModifiedBy>
  <cp:revision>3</cp:revision>
  <cp:lastPrinted>2011-10-19T17:45:00Z</cp:lastPrinted>
  <dcterms:created xsi:type="dcterms:W3CDTF">2012-01-06T17:01:00Z</dcterms:created>
  <dcterms:modified xsi:type="dcterms:W3CDTF">2012-01-06T19:28:00Z</dcterms:modified>
</cp:coreProperties>
</file>